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</w:t>
      </w:r>
      <w:r w:rsidR="00B6135B">
        <w:rPr>
          <w:b/>
          <w:sz w:val="28"/>
          <w:szCs w:val="28"/>
        </w:rPr>
        <w:t xml:space="preserve">                      </w:t>
      </w:r>
      <w:r w:rsidRPr="00DE6DCB">
        <w:rPr>
          <w:b/>
          <w:sz w:val="28"/>
          <w:szCs w:val="28"/>
        </w:rPr>
        <w:t xml:space="preserve"> квадратного метра общей площади жилого помещения на </w:t>
      </w:r>
      <w:r w:rsidR="00B6135B">
        <w:rPr>
          <w:b/>
          <w:sz w:val="28"/>
          <w:szCs w:val="28"/>
        </w:rPr>
        <w:t xml:space="preserve">                 </w:t>
      </w:r>
      <w:r w:rsidRPr="00DE6DCB">
        <w:rPr>
          <w:b/>
          <w:sz w:val="28"/>
          <w:szCs w:val="28"/>
        </w:rPr>
        <w:t>территории муниципального образования город</w:t>
      </w:r>
      <w:r w:rsidR="00B6135B">
        <w:rPr>
          <w:b/>
          <w:sz w:val="28"/>
          <w:szCs w:val="28"/>
        </w:rPr>
        <w:t xml:space="preserve">                                </w:t>
      </w:r>
      <w:r w:rsidRPr="00DE6DCB">
        <w:rPr>
          <w:b/>
          <w:sz w:val="28"/>
          <w:szCs w:val="28"/>
        </w:rPr>
        <w:t xml:space="preserve"> Новороссийск</w:t>
      </w:r>
      <w:r w:rsidR="00B6135B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на </w:t>
      </w:r>
      <w:r w:rsidR="00B6135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</w:t>
      </w:r>
      <w:r w:rsidR="0069263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</w:t>
      </w:r>
      <w:r w:rsidR="00CF4A17">
        <w:rPr>
          <w:sz w:val="28"/>
          <w:szCs w:val="28"/>
        </w:rPr>
        <w:t>основного мероприятия</w:t>
      </w:r>
      <w:r w:rsidRPr="00C90B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90BE9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C90BE9">
        <w:rPr>
          <w:sz w:val="28"/>
          <w:szCs w:val="28"/>
        </w:rPr>
        <w:t xml:space="preserve"> </w:t>
      </w:r>
      <w:r w:rsidR="00CF4A17">
        <w:rPr>
          <w:sz w:val="28"/>
          <w:szCs w:val="28"/>
        </w:rPr>
        <w:t xml:space="preserve">государственной </w:t>
      </w:r>
      <w:r w:rsidRPr="00C90BE9">
        <w:rPr>
          <w:sz w:val="28"/>
          <w:szCs w:val="28"/>
        </w:rPr>
        <w:t xml:space="preserve">программы </w:t>
      </w:r>
      <w:r w:rsidR="00CF4A17">
        <w:rPr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990BE5">
        <w:rPr>
          <w:sz w:val="28"/>
          <w:szCs w:val="28"/>
        </w:rPr>
        <w:t>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CF4A17">
        <w:rPr>
          <w:sz w:val="28"/>
          <w:szCs w:val="28"/>
        </w:rPr>
        <w:t xml:space="preserve">30 </w:t>
      </w:r>
      <w:r w:rsidR="00E10EA6">
        <w:rPr>
          <w:sz w:val="28"/>
          <w:szCs w:val="28"/>
        </w:rPr>
        <w:t>декабря 201</w:t>
      </w:r>
      <w:r w:rsidR="00CF4A17">
        <w:rPr>
          <w:sz w:val="28"/>
          <w:szCs w:val="28"/>
        </w:rPr>
        <w:t>7</w:t>
      </w:r>
      <w:r w:rsidR="00E10EA6">
        <w:rPr>
          <w:sz w:val="28"/>
          <w:szCs w:val="28"/>
        </w:rPr>
        <w:t xml:space="preserve"> года № 1</w:t>
      </w:r>
      <w:r w:rsidR="00CF4A17">
        <w:rPr>
          <w:sz w:val="28"/>
          <w:szCs w:val="28"/>
        </w:rPr>
        <w:t>710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Default="00C33AB0" w:rsidP="001B0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B6135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692639">
        <w:rPr>
          <w:sz w:val="28"/>
          <w:szCs w:val="28"/>
        </w:rPr>
        <w:t>8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7E3450">
        <w:rPr>
          <w:sz w:val="28"/>
          <w:szCs w:val="28"/>
        </w:rPr>
        <w:t>4</w:t>
      </w:r>
      <w:r w:rsidR="00B6135B">
        <w:rPr>
          <w:sz w:val="28"/>
          <w:szCs w:val="28"/>
        </w:rPr>
        <w:t>4</w:t>
      </w:r>
      <w:r w:rsidR="007E3450">
        <w:rPr>
          <w:sz w:val="28"/>
          <w:szCs w:val="28"/>
        </w:rPr>
        <w:t> </w:t>
      </w:r>
      <w:r w:rsidR="00B6135B">
        <w:rPr>
          <w:sz w:val="28"/>
          <w:szCs w:val="28"/>
        </w:rPr>
        <w:t>407 (сорок четыре</w:t>
      </w:r>
      <w:r w:rsidR="007E3450">
        <w:rPr>
          <w:sz w:val="28"/>
          <w:szCs w:val="28"/>
        </w:rPr>
        <w:t xml:space="preserve"> тысячи </w:t>
      </w:r>
      <w:r w:rsidR="00B6135B">
        <w:rPr>
          <w:sz w:val="28"/>
          <w:szCs w:val="28"/>
        </w:rPr>
        <w:t>четыреста семь</w:t>
      </w:r>
      <w:r w:rsidR="00E30BEB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C33AB0" w:rsidRDefault="00E56EDF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6135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жилищного учета</w:t>
      </w:r>
      <w:r w:rsidR="00990BE5">
        <w:rPr>
          <w:sz w:val="28"/>
          <w:szCs w:val="28"/>
        </w:rPr>
        <w:t xml:space="preserve"> д</w:t>
      </w:r>
      <w:r w:rsidR="00C33AB0"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социальной </w:t>
      </w:r>
      <w:r w:rsidR="00AA0607">
        <w:rPr>
          <w:sz w:val="28"/>
          <w:szCs w:val="28"/>
        </w:rPr>
        <w:t xml:space="preserve"> </w:t>
      </w:r>
      <w:r w:rsidR="00867ED8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выплаты</w:t>
      </w:r>
      <w:r w:rsidR="00FA43F9">
        <w:rPr>
          <w:sz w:val="28"/>
          <w:szCs w:val="28"/>
        </w:rPr>
        <w:t xml:space="preserve"> молодым семьям </w:t>
      </w:r>
      <w:r w:rsidR="00C33AB0">
        <w:rPr>
          <w:sz w:val="28"/>
          <w:szCs w:val="28"/>
        </w:rPr>
        <w:t>с участием средств</w:t>
      </w:r>
      <w:r w:rsidR="00990BE5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федерального, краевого и городского бюджетов применять среднюю рыночную стоимость одного квадр</w:t>
      </w:r>
      <w:r w:rsidR="004526F7">
        <w:rPr>
          <w:sz w:val="28"/>
          <w:szCs w:val="28"/>
        </w:rPr>
        <w:t>атного метра общей площади жилого помещения</w:t>
      </w:r>
      <w:r w:rsidR="00C33AB0">
        <w:rPr>
          <w:sz w:val="28"/>
          <w:szCs w:val="28"/>
        </w:rPr>
        <w:t xml:space="preserve">, утверждаемую ежеквартально приказом Министерства </w:t>
      </w:r>
      <w:r w:rsidR="00AA0607">
        <w:rPr>
          <w:sz w:val="28"/>
          <w:szCs w:val="28"/>
        </w:rPr>
        <w:t>строительства и жилищно-коммунального хозяйства</w:t>
      </w:r>
      <w:r w:rsidR="00C33AB0">
        <w:rPr>
          <w:sz w:val="28"/>
          <w:szCs w:val="28"/>
        </w:rPr>
        <w:t xml:space="preserve"> Российской Федерации.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Отделу информационной политики </w:t>
      </w:r>
      <w:r w:rsidR="00990BE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 массовой информации опубликовать настоящее постановление </w:t>
      </w:r>
      <w:r w:rsidR="006363B7">
        <w:rPr>
          <w:sz w:val="28"/>
          <w:szCs w:val="28"/>
        </w:rPr>
        <w:t xml:space="preserve">в средствах массовой информации и </w:t>
      </w:r>
      <w:r w:rsidR="00FA43F9">
        <w:rPr>
          <w:sz w:val="28"/>
          <w:szCs w:val="28"/>
        </w:rPr>
        <w:t>на официальном сайте администрации муниципального образования город Новороссийск</w:t>
      </w:r>
      <w:r>
        <w:rPr>
          <w:sz w:val="28"/>
          <w:szCs w:val="28"/>
        </w:rPr>
        <w:t>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>за выполнением постановления возложить на                      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proofErr w:type="spellStart"/>
      <w:r w:rsidR="00B6135B">
        <w:rPr>
          <w:sz w:val="28"/>
          <w:szCs w:val="28"/>
        </w:rPr>
        <w:t>Служалый</w:t>
      </w:r>
      <w:proofErr w:type="spellEnd"/>
      <w:r w:rsidR="00B6135B">
        <w:rPr>
          <w:sz w:val="28"/>
          <w:szCs w:val="28"/>
        </w:rPr>
        <w:t xml:space="preserve"> А.В</w:t>
      </w:r>
      <w:r w:rsidR="00861F8B">
        <w:rPr>
          <w:sz w:val="28"/>
          <w:szCs w:val="28"/>
        </w:rPr>
        <w:t>.</w:t>
      </w: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F70F4D" w:rsidRDefault="00F70F4D" w:rsidP="00867ED8">
      <w:pPr>
        <w:ind w:firstLine="567"/>
        <w:jc w:val="both"/>
        <w:rPr>
          <w:sz w:val="28"/>
          <w:szCs w:val="28"/>
        </w:rPr>
      </w:pPr>
    </w:p>
    <w:p w:rsidR="007C630F" w:rsidRDefault="007C630F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C33AB0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образования 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 </w:t>
      </w:r>
      <w:proofErr w:type="spellStart"/>
      <w:r w:rsidR="00E30BEB">
        <w:rPr>
          <w:sz w:val="28"/>
          <w:szCs w:val="28"/>
        </w:rPr>
        <w:t>И.А.Дяченко</w:t>
      </w:r>
      <w:proofErr w:type="spellEnd"/>
      <w:r>
        <w:rPr>
          <w:sz w:val="28"/>
          <w:szCs w:val="28"/>
        </w:rPr>
        <w:t xml:space="preserve"> </w:t>
      </w:r>
    </w:p>
    <w:sectPr w:rsidR="00C33AB0" w:rsidSect="00F70F4D">
      <w:headerReference w:type="default" r:id="rId7"/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14" w:rsidRDefault="008A1914" w:rsidP="008D7A77">
      <w:r>
        <w:separator/>
      </w:r>
    </w:p>
  </w:endnote>
  <w:endnote w:type="continuationSeparator" w:id="0">
    <w:p w:rsidR="008A1914" w:rsidRDefault="008A1914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14" w:rsidRDefault="008A1914" w:rsidP="008D7A77">
      <w:r>
        <w:separator/>
      </w:r>
    </w:p>
  </w:footnote>
  <w:footnote w:type="continuationSeparator" w:id="0">
    <w:p w:rsidR="008A1914" w:rsidRDefault="008A1914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0"/>
    <w:rsid w:val="000137B1"/>
    <w:rsid w:val="00034872"/>
    <w:rsid w:val="000B52DC"/>
    <w:rsid w:val="000C6EA5"/>
    <w:rsid w:val="000E5B3E"/>
    <w:rsid w:val="001217DD"/>
    <w:rsid w:val="00131802"/>
    <w:rsid w:val="001479CB"/>
    <w:rsid w:val="00160014"/>
    <w:rsid w:val="0016177A"/>
    <w:rsid w:val="001859DF"/>
    <w:rsid w:val="0019665D"/>
    <w:rsid w:val="001B027E"/>
    <w:rsid w:val="001C27A3"/>
    <w:rsid w:val="001C77DB"/>
    <w:rsid w:val="001F2389"/>
    <w:rsid w:val="001F5A4D"/>
    <w:rsid w:val="002A2F3E"/>
    <w:rsid w:val="002A5055"/>
    <w:rsid w:val="002D414E"/>
    <w:rsid w:val="002E1786"/>
    <w:rsid w:val="00320ED7"/>
    <w:rsid w:val="00323BD6"/>
    <w:rsid w:val="00376C41"/>
    <w:rsid w:val="00376F90"/>
    <w:rsid w:val="003F1066"/>
    <w:rsid w:val="004253ED"/>
    <w:rsid w:val="0042576F"/>
    <w:rsid w:val="00452019"/>
    <w:rsid w:val="004526F7"/>
    <w:rsid w:val="004777C2"/>
    <w:rsid w:val="00505CBE"/>
    <w:rsid w:val="0051132D"/>
    <w:rsid w:val="00525732"/>
    <w:rsid w:val="00545D78"/>
    <w:rsid w:val="00555D0F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44CF9"/>
    <w:rsid w:val="00677C75"/>
    <w:rsid w:val="00692639"/>
    <w:rsid w:val="006C725F"/>
    <w:rsid w:val="006F28A6"/>
    <w:rsid w:val="006F2E64"/>
    <w:rsid w:val="00704EFB"/>
    <w:rsid w:val="00733E66"/>
    <w:rsid w:val="00792018"/>
    <w:rsid w:val="007C630F"/>
    <w:rsid w:val="007E3450"/>
    <w:rsid w:val="00810830"/>
    <w:rsid w:val="00820791"/>
    <w:rsid w:val="00861F8B"/>
    <w:rsid w:val="00867ED8"/>
    <w:rsid w:val="008A1914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E2"/>
    <w:rsid w:val="009B3AC9"/>
    <w:rsid w:val="009E0390"/>
    <w:rsid w:val="00A2019E"/>
    <w:rsid w:val="00A53EE4"/>
    <w:rsid w:val="00A5532B"/>
    <w:rsid w:val="00A9388E"/>
    <w:rsid w:val="00AA0607"/>
    <w:rsid w:val="00AB30E3"/>
    <w:rsid w:val="00AE3C88"/>
    <w:rsid w:val="00AE4FDA"/>
    <w:rsid w:val="00B01B80"/>
    <w:rsid w:val="00B46EF6"/>
    <w:rsid w:val="00B51B99"/>
    <w:rsid w:val="00B6135B"/>
    <w:rsid w:val="00B6155F"/>
    <w:rsid w:val="00BC26F1"/>
    <w:rsid w:val="00BF1360"/>
    <w:rsid w:val="00BF47A8"/>
    <w:rsid w:val="00C33AB0"/>
    <w:rsid w:val="00C36509"/>
    <w:rsid w:val="00CA5170"/>
    <w:rsid w:val="00CC65C7"/>
    <w:rsid w:val="00CD6CDF"/>
    <w:rsid w:val="00CE063C"/>
    <w:rsid w:val="00CF3AD9"/>
    <w:rsid w:val="00CF4A17"/>
    <w:rsid w:val="00CF654A"/>
    <w:rsid w:val="00D03739"/>
    <w:rsid w:val="00D27950"/>
    <w:rsid w:val="00D57562"/>
    <w:rsid w:val="00D647D4"/>
    <w:rsid w:val="00D653AE"/>
    <w:rsid w:val="00D77502"/>
    <w:rsid w:val="00D80E44"/>
    <w:rsid w:val="00DA4C0E"/>
    <w:rsid w:val="00DB0330"/>
    <w:rsid w:val="00DE459A"/>
    <w:rsid w:val="00E10EA6"/>
    <w:rsid w:val="00E121D0"/>
    <w:rsid w:val="00E203D3"/>
    <w:rsid w:val="00E30BEB"/>
    <w:rsid w:val="00E43B1C"/>
    <w:rsid w:val="00E56EDF"/>
    <w:rsid w:val="00EB0A24"/>
    <w:rsid w:val="00F30F48"/>
    <w:rsid w:val="00F607FB"/>
    <w:rsid w:val="00F70F4D"/>
    <w:rsid w:val="00FA43F9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Земцова О.И.</cp:lastModifiedBy>
  <cp:revision>85</cp:revision>
  <cp:lastPrinted>2018-06-29T07:40:00Z</cp:lastPrinted>
  <dcterms:created xsi:type="dcterms:W3CDTF">2014-04-01T11:39:00Z</dcterms:created>
  <dcterms:modified xsi:type="dcterms:W3CDTF">2018-06-29T07:42:00Z</dcterms:modified>
</cp:coreProperties>
</file>