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Default="003D14C0" w:rsidP="00EB3803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B14CD" w:rsidRDefault="00EB3803" w:rsidP="00EB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схемы</w:t>
      </w:r>
      <w:r w:rsidR="00EB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3723F7">
        <w:rPr>
          <w:rFonts w:ascii="Times New Roman" w:hAnsi="Times New Roman" w:cs="Times New Roman"/>
          <w:sz w:val="28"/>
          <w:szCs w:val="28"/>
        </w:rPr>
        <w:t xml:space="preserve">, находящихся на земельных участках, находящихся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40"/>
        <w:gridCol w:w="2587"/>
        <w:gridCol w:w="1843"/>
        <w:gridCol w:w="1861"/>
        <w:gridCol w:w="2533"/>
        <w:gridCol w:w="2418"/>
        <w:gridCol w:w="1977"/>
        <w:gridCol w:w="1558"/>
      </w:tblGrid>
      <w:tr w:rsidR="00EB14CD" w:rsidRPr="000E4E58" w:rsidTr="00455971">
        <w:trPr>
          <w:tblHeader/>
        </w:trPr>
        <w:tc>
          <w:tcPr>
            <w:tcW w:w="640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843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61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2533" w:type="dxa"/>
          </w:tcPr>
          <w:p w:rsidR="00565260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с ___ по _____)</w:t>
            </w:r>
          </w:p>
        </w:tc>
        <w:tc>
          <w:tcPr>
            <w:tcW w:w="2418" w:type="dxa"/>
          </w:tcPr>
          <w:p w:rsidR="00D64C86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наименования товара)</w:t>
            </w:r>
          </w:p>
        </w:tc>
        <w:tc>
          <w:tcPr>
            <w:tcW w:w="197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58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5260" w:rsidRPr="000E4E58" w:rsidTr="00D64C86">
        <w:tc>
          <w:tcPr>
            <w:tcW w:w="640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260" w:rsidRPr="000E4E58" w:rsidTr="00D64C86">
        <w:trPr>
          <w:trHeight w:val="477"/>
        </w:trPr>
        <w:tc>
          <w:tcPr>
            <w:tcW w:w="15417" w:type="dxa"/>
            <w:gridSpan w:val="8"/>
            <w:vAlign w:val="center"/>
          </w:tcPr>
          <w:p w:rsidR="00E076C0" w:rsidRPr="00E076C0" w:rsidRDefault="00E076C0" w:rsidP="00E0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</w:tr>
      <w:tr w:rsidR="00565260" w:rsidRPr="000E4E58" w:rsidTr="00D64C86">
        <w:trPr>
          <w:trHeight w:val="569"/>
        </w:trPr>
        <w:tc>
          <w:tcPr>
            <w:tcW w:w="15417" w:type="dxa"/>
            <w:gridSpan w:val="8"/>
            <w:vAlign w:val="center"/>
          </w:tcPr>
          <w:p w:rsidR="00565260" w:rsidRPr="000E4E58" w:rsidRDefault="00565260" w:rsidP="003E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565260" w:rsidRPr="000E4E58" w:rsidTr="00D64C86">
        <w:tc>
          <w:tcPr>
            <w:tcW w:w="640" w:type="dxa"/>
          </w:tcPr>
          <w:p w:rsidR="00565260" w:rsidRPr="002E65F1" w:rsidRDefault="00565260" w:rsidP="002E65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65260" w:rsidRPr="000E4E58" w:rsidRDefault="000E4E58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Советов, остановочный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«Кутузовский</w:t>
            </w:r>
          </w:p>
        </w:tc>
        <w:tc>
          <w:tcPr>
            <w:tcW w:w="1843" w:type="dxa"/>
          </w:tcPr>
          <w:p w:rsidR="00565260" w:rsidRPr="000E4E58" w:rsidRDefault="000E4E58" w:rsidP="000E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565260" w:rsidRPr="000E4E58" w:rsidRDefault="000E4E58" w:rsidP="000E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565260" w:rsidRDefault="000E4E58" w:rsidP="000E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0E4E58" w:rsidRPr="000E4E58" w:rsidRDefault="000E4E58" w:rsidP="000E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565260" w:rsidRPr="000E4E58" w:rsidRDefault="000E4E58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565260" w:rsidRPr="000E4E58" w:rsidRDefault="000E4E58" w:rsidP="000E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565260" w:rsidRPr="000E4E58" w:rsidRDefault="00565260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A9" w:rsidRPr="000E4E58" w:rsidTr="00D64C86">
        <w:tc>
          <w:tcPr>
            <w:tcW w:w="640" w:type="dxa"/>
          </w:tcPr>
          <w:p w:rsidR="00B756A9" w:rsidRPr="002E65F1" w:rsidRDefault="00B756A9" w:rsidP="002E65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756A9" w:rsidRPr="000E4E58" w:rsidRDefault="00B756A9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/ ул. Кутузовская</w:t>
            </w:r>
          </w:p>
        </w:tc>
        <w:tc>
          <w:tcPr>
            <w:tcW w:w="1843" w:type="dxa"/>
          </w:tcPr>
          <w:p w:rsidR="00B756A9" w:rsidRDefault="00B756A9" w:rsidP="000E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756A9" w:rsidRDefault="00B756A9" w:rsidP="000E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756A9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B756A9" w:rsidRPr="000E4E58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756A9" w:rsidRPr="000E4E58" w:rsidRDefault="00B756A9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B756A9" w:rsidRPr="000E4E58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756A9" w:rsidRPr="000E4E58" w:rsidRDefault="00B756A9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A9" w:rsidRPr="000E4E58" w:rsidTr="00D64C86">
        <w:tc>
          <w:tcPr>
            <w:tcW w:w="640" w:type="dxa"/>
          </w:tcPr>
          <w:p w:rsidR="00B756A9" w:rsidRPr="002E65F1" w:rsidRDefault="00B756A9" w:rsidP="002E65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756A9" w:rsidRDefault="00B756A9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/ ул. Чайковского</w:t>
            </w:r>
          </w:p>
        </w:tc>
        <w:tc>
          <w:tcPr>
            <w:tcW w:w="1843" w:type="dxa"/>
          </w:tcPr>
          <w:p w:rsidR="00B756A9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756A9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756A9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B756A9" w:rsidRPr="000E4E58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756A9" w:rsidRPr="000E4E58" w:rsidRDefault="00B756A9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B756A9" w:rsidRPr="000E4E58" w:rsidRDefault="00B756A9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756A9" w:rsidRPr="000E4E58" w:rsidRDefault="00B756A9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2E65F1" w:rsidRDefault="004F0C7B" w:rsidP="002E65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(район подземного перехода)</w:t>
            </w:r>
          </w:p>
        </w:tc>
        <w:tc>
          <w:tcPr>
            <w:tcW w:w="184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2E65F1" w:rsidRDefault="004F0C7B" w:rsidP="002E65F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</w:t>
            </w:r>
          </w:p>
        </w:tc>
        <w:tc>
          <w:tcPr>
            <w:tcW w:w="184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3</w:t>
            </w:r>
          </w:p>
        </w:tc>
        <w:tc>
          <w:tcPr>
            <w:tcW w:w="184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7" w:type="dxa"/>
          </w:tcPr>
          <w:p w:rsidR="004F0C7B" w:rsidRDefault="004F0C7B" w:rsidP="00650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Бирюзова / </w:t>
            </w:r>
            <w:r w:rsidR="00650D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Сипягина (</w:t>
            </w:r>
            <w:r w:rsidR="00650D07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Карамзина, 6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Леднева, 5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Рубина / ул. Советов 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24а</w:t>
            </w:r>
          </w:p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/ ул. Рубина (район техникума)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943268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Кутузовская, 4 (остановка общественного транспорта)</w:t>
            </w:r>
          </w:p>
        </w:tc>
        <w:tc>
          <w:tcPr>
            <w:tcW w:w="184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2E65F1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Чайковского, 7</w:t>
            </w:r>
          </w:p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2E65F1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/ ул. Черняховского (район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фонтана)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2E65F1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4а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2E65F1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53 (парк им. Ленина)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7B" w:rsidRPr="000E4E58" w:rsidTr="00D64C86">
        <w:tc>
          <w:tcPr>
            <w:tcW w:w="640" w:type="dxa"/>
          </w:tcPr>
          <w:p w:rsidR="004F0C7B" w:rsidRPr="002E65F1" w:rsidRDefault="004F0C7B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7" w:type="dxa"/>
          </w:tcPr>
          <w:p w:rsidR="004F0C7B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(парк им. Фрунзе)</w:t>
            </w:r>
          </w:p>
        </w:tc>
        <w:tc>
          <w:tcPr>
            <w:tcW w:w="184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4F0C7B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4F0C7B" w:rsidRPr="000E4E58" w:rsidRDefault="004F0C7B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4F0C7B" w:rsidRPr="000E4E58" w:rsidRDefault="004F0C7B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4F0C7B" w:rsidRPr="000E4E58" w:rsidRDefault="004F0C7B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53</w:t>
            </w:r>
          </w:p>
        </w:tc>
        <w:tc>
          <w:tcPr>
            <w:tcW w:w="1843" w:type="dxa"/>
          </w:tcPr>
          <w:p w:rsidR="00A4474E" w:rsidRDefault="00A4474E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031694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rPr>
          <w:trHeight w:val="445"/>
        </w:trPr>
        <w:tc>
          <w:tcPr>
            <w:tcW w:w="15417" w:type="dxa"/>
            <w:gridSpan w:val="8"/>
            <w:vAlign w:val="center"/>
          </w:tcPr>
          <w:p w:rsidR="00A4474E" w:rsidRPr="002E65F1" w:rsidRDefault="00A4474E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172 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205б (остановочный комплекс)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211б / </w:t>
            </w:r>
          </w:p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Десантников / </w:t>
            </w:r>
          </w:p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Дзержинского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220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5 (остановочный комплекс)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33 (напротив поликлиники № 5)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46 (район поликлиники № 5)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район дома № 99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47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скейт-парк (остановка общественного транспорта)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0E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47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 («Малая Земля», район «Стелы»)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A71221">
            <w:pPr>
              <w:jc w:val="center"/>
            </w:pPr>
            <w:r w:rsidRPr="0030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Хворостянского / ул. Пионерская (остановочный комплекс)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A71221">
            <w:pPr>
              <w:jc w:val="center"/>
            </w:pPr>
            <w:r w:rsidRPr="0030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парк «Пионерская роща»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A71221">
            <w:pPr>
              <w:jc w:val="center"/>
            </w:pPr>
            <w:r w:rsidRPr="0030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650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Алексино, </w:t>
            </w:r>
            <w:r w:rsidR="00650D07">
              <w:rPr>
                <w:rFonts w:ascii="Times New Roman" w:hAnsi="Times New Roman" w:cs="Times New Roman"/>
                <w:sz w:val="24"/>
                <w:szCs w:val="24"/>
              </w:rPr>
              <w:t>район пляжа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A71221">
            <w:pPr>
              <w:jc w:val="center"/>
            </w:pPr>
            <w:r w:rsidRPr="0030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E" w:rsidRPr="000E4E58" w:rsidTr="00D64C86">
        <w:trPr>
          <w:trHeight w:val="485"/>
        </w:trPr>
        <w:tc>
          <w:tcPr>
            <w:tcW w:w="15417" w:type="dxa"/>
            <w:gridSpan w:val="8"/>
            <w:vAlign w:val="center"/>
          </w:tcPr>
          <w:p w:rsidR="00A4474E" w:rsidRPr="002E65F1" w:rsidRDefault="00A4474E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A4474E" w:rsidRPr="000E4E58" w:rsidTr="00D64C86">
        <w:tc>
          <w:tcPr>
            <w:tcW w:w="640" w:type="dxa"/>
          </w:tcPr>
          <w:p w:rsidR="00A4474E" w:rsidRPr="002E65F1" w:rsidRDefault="00A4474E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4474E" w:rsidRDefault="00A4474E" w:rsidP="0087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Анапское шоссе, </w:t>
            </w:r>
            <w:r w:rsidR="0087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A4474E" w:rsidRDefault="00A4474E" w:rsidP="00A71221">
            <w:pPr>
              <w:jc w:val="center"/>
            </w:pPr>
            <w:r w:rsidRPr="00E0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4474E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A4474E" w:rsidRPr="000E4E58" w:rsidRDefault="00A4474E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A4474E" w:rsidRPr="000E4E58" w:rsidRDefault="00A4474E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12 (за остановочным комплексом)</w:t>
            </w:r>
          </w:p>
        </w:tc>
        <w:tc>
          <w:tcPr>
            <w:tcW w:w="1843" w:type="dxa"/>
          </w:tcPr>
          <w:p w:rsidR="00871620" w:rsidRDefault="00871620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9728DF">
            <w:pPr>
              <w:jc w:val="center"/>
            </w:pPr>
            <w:r w:rsidRPr="00E0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15 (остановка общественного транспорта)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E0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62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E0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108 (за остановочным комплексом)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E0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Тобольская, 5 (остановка общественного транспорта)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E0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165 (район торгового объекта «Осетинские пироги»)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E0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168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24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169а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24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Борисовка,                    ул. Чапаева (остановка общественного транспорта)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24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4F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Горького (район торгового объекта  «Атриум»)</w:t>
            </w:r>
          </w:p>
        </w:tc>
        <w:tc>
          <w:tcPr>
            <w:tcW w:w="1843" w:type="dxa"/>
          </w:tcPr>
          <w:p w:rsidR="00871620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9F5862">
            <w:pPr>
              <w:jc w:val="center"/>
            </w:pPr>
            <w:r w:rsidRPr="0024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rPr>
          <w:trHeight w:val="365"/>
        </w:trPr>
        <w:tc>
          <w:tcPr>
            <w:tcW w:w="15417" w:type="dxa"/>
            <w:gridSpan w:val="8"/>
            <w:vAlign w:val="center"/>
          </w:tcPr>
          <w:p w:rsidR="00871620" w:rsidRPr="002E65F1" w:rsidRDefault="00871620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Восточный внутригородской район</w:t>
            </w: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Гражданская, 3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5B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Гольмана, 1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5B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Михаила Борисова, 3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5B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Михаила Борисова, 15</w:t>
            </w:r>
          </w:p>
        </w:tc>
        <w:tc>
          <w:tcPr>
            <w:tcW w:w="1843" w:type="dxa"/>
          </w:tcPr>
          <w:p w:rsidR="00871620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9F5862">
            <w:pPr>
              <w:jc w:val="center"/>
            </w:pPr>
            <w:r w:rsidRPr="005B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Сакко и Ванцетти, 20-22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1E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Жуковского, 16 (район ж/д вокзала)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1E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620" w:rsidRPr="000E4E58" w:rsidTr="00D64C86">
        <w:tc>
          <w:tcPr>
            <w:tcW w:w="640" w:type="dxa"/>
          </w:tcPr>
          <w:p w:rsidR="00871620" w:rsidRPr="002E65F1" w:rsidRDefault="00871620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71620" w:rsidRDefault="00871620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22</w:t>
            </w:r>
          </w:p>
        </w:tc>
        <w:tc>
          <w:tcPr>
            <w:tcW w:w="184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871620" w:rsidRDefault="00871620" w:rsidP="00A71221">
            <w:pPr>
              <w:jc w:val="center"/>
            </w:pPr>
            <w:r w:rsidRPr="001E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871620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871620" w:rsidRPr="000E4E58" w:rsidRDefault="00871620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871620" w:rsidRPr="000E4E58" w:rsidRDefault="00871620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 /                      ул. Котовского</w:t>
            </w:r>
          </w:p>
        </w:tc>
        <w:tc>
          <w:tcPr>
            <w:tcW w:w="1843" w:type="dxa"/>
          </w:tcPr>
          <w:p w:rsidR="00650D07" w:rsidRDefault="00650D07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F25C54">
            <w:pPr>
              <w:jc w:val="center"/>
            </w:pPr>
            <w:r w:rsidRPr="001E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650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Мефодиевская, 141 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1E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Сухумийское шоссе, 118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1E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rPr>
          <w:trHeight w:val="427"/>
        </w:trPr>
        <w:tc>
          <w:tcPr>
            <w:tcW w:w="15417" w:type="dxa"/>
            <w:gridSpan w:val="8"/>
            <w:vAlign w:val="center"/>
          </w:tcPr>
          <w:p w:rsidR="00650D07" w:rsidRPr="00943268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Мысхако, </w:t>
            </w:r>
          </w:p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Мысхако, ул. Школьная, 16а (район магазина «Магнит»)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Раевская, ул. Котова / ул. Красная 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Натухаевская, ул. Шоссейная (район пекарни)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Натухаевская, ул. Красная, 62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Верхнебаканский, ул. Титан (остановка общественного транспорта)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Верхнебаканский, ул.Коммунистическая, район ж/д вокзала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Верхнебаканский, ул. Мурзиди, 6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Гайдук,                           ул. Новороссийское шоссе, 9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F0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EA0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Гайдук, ул. Ленина / ул. Базарная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 w:rsidRPr="0030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 ул. Промышленная, 18 (площадь)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977" w:type="dxa"/>
          </w:tcPr>
          <w:p w:rsidR="00650D07" w:rsidRPr="000E4E58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rPr>
          <w:trHeight w:val="566"/>
        </w:trPr>
        <w:tc>
          <w:tcPr>
            <w:tcW w:w="15417" w:type="dxa"/>
            <w:gridSpan w:val="8"/>
            <w:vAlign w:val="center"/>
          </w:tcPr>
          <w:p w:rsidR="00650D07" w:rsidRPr="00943268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</w:tr>
      <w:tr w:rsidR="00650D07" w:rsidRPr="000E4E58" w:rsidTr="00D64C86">
        <w:trPr>
          <w:trHeight w:val="546"/>
        </w:trPr>
        <w:tc>
          <w:tcPr>
            <w:tcW w:w="15417" w:type="dxa"/>
            <w:gridSpan w:val="8"/>
            <w:vAlign w:val="center"/>
          </w:tcPr>
          <w:p w:rsidR="00650D07" w:rsidRPr="00943268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Рубина /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Горького </w:t>
            </w:r>
            <w:r w:rsidR="00F25C54">
              <w:rPr>
                <w:rFonts w:ascii="Times New Roman" w:hAnsi="Times New Roman" w:cs="Times New Roman"/>
                <w:sz w:val="24"/>
                <w:szCs w:val="24"/>
              </w:rPr>
              <w:t>(район Октябрьской площади)</w:t>
            </w:r>
          </w:p>
        </w:tc>
        <w:tc>
          <w:tcPr>
            <w:tcW w:w="184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1" w:type="dxa"/>
          </w:tcPr>
          <w:p w:rsidR="00650D07" w:rsidRDefault="00650D07" w:rsidP="00A7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июля </w:t>
            </w:r>
          </w:p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  <w:p w:rsidR="00650D07" w:rsidRDefault="00650D07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650D07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бахчевых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</w:p>
        </w:tc>
        <w:tc>
          <w:tcPr>
            <w:tcW w:w="1977" w:type="dxa"/>
          </w:tcPr>
          <w:p w:rsidR="00650D07" w:rsidRDefault="00D71952" w:rsidP="0035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бахчевый развал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 / ул. Глухова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Куникова, 11 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4F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Снайпера Рубахо, 21а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18а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Осоавиахима / ул. Харьковская, 110/34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Клары Цеткин / ул. Гладкова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Физкультурная, 39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rPr>
          <w:trHeight w:val="562"/>
        </w:trPr>
        <w:tc>
          <w:tcPr>
            <w:tcW w:w="15417" w:type="dxa"/>
            <w:gridSpan w:val="8"/>
            <w:vAlign w:val="center"/>
          </w:tcPr>
          <w:p w:rsidR="00650D07" w:rsidRPr="00943268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внутригородской район</w:t>
            </w: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28а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5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22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23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5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71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79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205б (район кафе «Поля Пицца»)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220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бахчевых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D2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Хворостянского / ул. Пионерская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4/6 (территория ярмарки)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Мысхакское шоссе, 54 (район магазина «Дегустатор Плюс»)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89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29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D25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55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71в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Алексино, ул. Рыбацкая (напротив ГМ «Магнит»)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rPr>
          <w:trHeight w:val="479"/>
        </w:trPr>
        <w:tc>
          <w:tcPr>
            <w:tcW w:w="15417" w:type="dxa"/>
            <w:gridSpan w:val="8"/>
            <w:vAlign w:val="center"/>
          </w:tcPr>
          <w:p w:rsidR="00650D07" w:rsidRPr="002E65F1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внутригородской район</w:t>
            </w: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4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Видова, 165 (район торгового объекта «Осетинские пироги») 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Камская / ул. Герцена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Тобольская, 5-7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27-29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41ж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Цемдолина, пер. Борисовский (остановка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7б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Горького, 35 (район магазина «Светлана»)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Борисовка, ул. Чапаева (район остановки общественного транспорта)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Кирилловка, ул. Лермонтова, 37а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rPr>
          <w:trHeight w:val="517"/>
        </w:trPr>
        <w:tc>
          <w:tcPr>
            <w:tcW w:w="15417" w:type="dxa"/>
            <w:gridSpan w:val="8"/>
            <w:vAlign w:val="center"/>
          </w:tcPr>
          <w:p w:rsidR="00650D07" w:rsidRPr="002E65F1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Восточный внутригородской район</w:t>
            </w: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Михаила Борисова, 3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7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Гольмана, 44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бахчевых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141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106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rPr>
          <w:trHeight w:val="582"/>
        </w:trPr>
        <w:tc>
          <w:tcPr>
            <w:tcW w:w="15417" w:type="dxa"/>
            <w:gridSpan w:val="8"/>
            <w:vAlign w:val="center"/>
          </w:tcPr>
          <w:p w:rsidR="00650D07" w:rsidRPr="00943268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A71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Мысхако, ул. Центральная (район ДК «Мысхако»)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3F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Раевская, ул. Котова / ул. Красная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3F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Натухаевская, ул. Красная, 61 / ул. Фрунзе (район магазина)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3F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Верхнебаканский, ул. 40 лет Октября (район дома № 5)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3F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Верхнебаканский,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Титан, 1-6 (дворовая территория)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бахчевых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3F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Гайдук, ул. Новороссийское шоссе, 9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15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Гайдук, ул. Ленина, 13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52" w:rsidRPr="000E4E58" w:rsidTr="00D64C86">
        <w:tc>
          <w:tcPr>
            <w:tcW w:w="640" w:type="dxa"/>
          </w:tcPr>
          <w:p w:rsidR="00D71952" w:rsidRPr="002E65F1" w:rsidRDefault="00D71952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71952" w:rsidRDefault="00D71952" w:rsidP="0015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 ул. Промышленная, 1 (район магазина «Магнит»)</w:t>
            </w:r>
          </w:p>
        </w:tc>
        <w:tc>
          <w:tcPr>
            <w:tcW w:w="184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июля </w:t>
            </w:r>
          </w:p>
          <w:p w:rsidR="00D71952" w:rsidRDefault="00D71952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октября</w:t>
            </w:r>
          </w:p>
        </w:tc>
        <w:tc>
          <w:tcPr>
            <w:tcW w:w="2418" w:type="dxa"/>
          </w:tcPr>
          <w:p w:rsidR="00D71952" w:rsidRDefault="00D71952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1977" w:type="dxa"/>
          </w:tcPr>
          <w:p w:rsidR="00D71952" w:rsidRDefault="00D71952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бахчевый развал</w:t>
            </w:r>
          </w:p>
        </w:tc>
        <w:tc>
          <w:tcPr>
            <w:tcW w:w="1558" w:type="dxa"/>
          </w:tcPr>
          <w:p w:rsidR="00D71952" w:rsidRPr="000E4E58" w:rsidRDefault="00D71952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rPr>
          <w:trHeight w:val="562"/>
        </w:trPr>
        <w:tc>
          <w:tcPr>
            <w:tcW w:w="15417" w:type="dxa"/>
            <w:gridSpan w:val="8"/>
          </w:tcPr>
          <w:p w:rsidR="00650D07" w:rsidRPr="00943268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Мороженое и безалкогольные прохладительные напитки</w:t>
            </w:r>
          </w:p>
        </w:tc>
      </w:tr>
      <w:tr w:rsidR="00650D07" w:rsidRPr="000E4E58" w:rsidTr="00D64C86">
        <w:trPr>
          <w:trHeight w:val="557"/>
        </w:trPr>
        <w:tc>
          <w:tcPr>
            <w:tcW w:w="15417" w:type="dxa"/>
            <w:gridSpan w:val="8"/>
            <w:vAlign w:val="center"/>
          </w:tcPr>
          <w:p w:rsidR="00650D07" w:rsidRPr="00943268" w:rsidRDefault="00650D07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</w:t>
            </w: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15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(район круглого фонтана)</w:t>
            </w:r>
          </w:p>
        </w:tc>
        <w:tc>
          <w:tcPr>
            <w:tcW w:w="1843" w:type="dxa"/>
          </w:tcPr>
          <w:p w:rsidR="00650D07" w:rsidRDefault="00650D07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F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F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0B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им. Адмирала Серебрякова (район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мола)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мороженого и безалкогольных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B8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(район фонтана, дарящего воду)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A4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51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0B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Черняховского (район фонтана)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(район дома № 49, детская площадка)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35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24а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мороженого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A3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Советов, 40 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A3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42а (площадь КРК «Максимус»)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3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BB5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 (район магазина «Связной»)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650D07" w:rsidRDefault="00206CC2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53 (парк им. Ленина)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7" w:rsidRPr="000E4E58" w:rsidTr="00D64C86">
        <w:tc>
          <w:tcPr>
            <w:tcW w:w="640" w:type="dxa"/>
          </w:tcPr>
          <w:p w:rsidR="00650D07" w:rsidRPr="002E65F1" w:rsidRDefault="00650D0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50D07" w:rsidRDefault="00650D07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(парк им. Фрунзе)</w:t>
            </w:r>
          </w:p>
        </w:tc>
        <w:tc>
          <w:tcPr>
            <w:tcW w:w="184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650D07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650D07" w:rsidRDefault="00650D07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650D07" w:rsidRPr="000E4E58" w:rsidRDefault="00650D07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 / ул. Суворовская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2-б</w:t>
            </w:r>
          </w:p>
        </w:tc>
        <w:tc>
          <w:tcPr>
            <w:tcW w:w="184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Мысхакское шоссе, 50</w:t>
            </w:r>
          </w:p>
        </w:tc>
        <w:tc>
          <w:tcPr>
            <w:tcW w:w="184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им. Адмирала Серебрякова / </w:t>
            </w:r>
          </w:p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Исаева (район гостиницы «Новороссийск»)</w:t>
            </w:r>
          </w:p>
        </w:tc>
        <w:tc>
          <w:tcPr>
            <w:tcW w:w="184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17586" w:rsidRPr="000E4E58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C9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район яхт-клуба «Русское море»</w:t>
            </w:r>
          </w:p>
        </w:tc>
        <w:tc>
          <w:tcPr>
            <w:tcW w:w="184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17586" w:rsidRPr="000E4E58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C9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/ Мичуринский переулок, 6</w:t>
            </w:r>
          </w:p>
        </w:tc>
        <w:tc>
          <w:tcPr>
            <w:tcW w:w="184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мороженого и безалкогольных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прохладительных напитков</w:t>
            </w:r>
          </w:p>
        </w:tc>
        <w:tc>
          <w:tcPr>
            <w:tcW w:w="1977" w:type="dxa"/>
          </w:tcPr>
          <w:p w:rsidR="00C17586" w:rsidRDefault="00C17586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8" w:type="dxa"/>
          </w:tcPr>
          <w:p w:rsidR="00C17586" w:rsidRPr="000E4E58" w:rsidRDefault="00C17586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rPr>
          <w:trHeight w:val="505"/>
        </w:trPr>
        <w:tc>
          <w:tcPr>
            <w:tcW w:w="15417" w:type="dxa"/>
            <w:gridSpan w:val="8"/>
            <w:vAlign w:val="center"/>
          </w:tcPr>
          <w:p w:rsidR="00C17586" w:rsidRPr="002E65F1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внутригородской район</w:t>
            </w: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205б / ул. Героев Десантников («Старая Крепость»)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(парк «Пионерская роща»)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район ГМУ им. Ф.Ф. Ушакова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rPr>
          <w:trHeight w:val="589"/>
        </w:trPr>
        <w:tc>
          <w:tcPr>
            <w:tcW w:w="15417" w:type="dxa"/>
            <w:gridSpan w:val="8"/>
            <w:vAlign w:val="center"/>
          </w:tcPr>
          <w:p w:rsidR="00C17586" w:rsidRPr="00943268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8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 ул. Промышленная, 18 (площадь)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мороженого и безалкогольных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 ул. Промышленная, 18 (площадь)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и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rPr>
          <w:trHeight w:val="609"/>
        </w:trPr>
        <w:tc>
          <w:tcPr>
            <w:tcW w:w="15417" w:type="dxa"/>
            <w:gridSpan w:val="8"/>
          </w:tcPr>
          <w:p w:rsidR="00C17586" w:rsidRPr="00943268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Холодильная витрина по реализации безалкогольных прохладительных напитков</w:t>
            </w:r>
          </w:p>
        </w:tc>
      </w:tr>
      <w:tr w:rsidR="00C17586" w:rsidRPr="000E4E58" w:rsidTr="00D64C86">
        <w:trPr>
          <w:trHeight w:val="561"/>
        </w:trPr>
        <w:tc>
          <w:tcPr>
            <w:tcW w:w="15417" w:type="dxa"/>
            <w:gridSpan w:val="8"/>
            <w:vAlign w:val="center"/>
          </w:tcPr>
          <w:p w:rsidR="00C17586" w:rsidRPr="00943268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13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48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48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19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48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37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27а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82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2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3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/ ул. Сипягина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18, бульвар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2б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им.Адмирала Серебрякова, 1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Исаева, 13б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Чайковского, 15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Чайковского, 2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138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C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 1905г. / ул. Скобликова, 1</w:t>
            </w:r>
          </w:p>
        </w:tc>
        <w:tc>
          <w:tcPr>
            <w:tcW w:w="1843" w:type="dxa"/>
          </w:tcPr>
          <w:p w:rsidR="00C17586" w:rsidRDefault="00C17586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rPr>
          <w:trHeight w:val="549"/>
        </w:trPr>
        <w:tc>
          <w:tcPr>
            <w:tcW w:w="15417" w:type="dxa"/>
            <w:gridSpan w:val="8"/>
            <w:vAlign w:val="center"/>
          </w:tcPr>
          <w:p w:rsidR="00C17586" w:rsidRPr="00943268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172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24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1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безалкогольных прохладительных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81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BD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18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79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Хворостянского, 16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rPr>
          <w:trHeight w:val="597"/>
        </w:trPr>
        <w:tc>
          <w:tcPr>
            <w:tcW w:w="15417" w:type="dxa"/>
            <w:gridSpan w:val="8"/>
            <w:vAlign w:val="center"/>
          </w:tcPr>
          <w:p w:rsidR="00C17586" w:rsidRPr="002E65F1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169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871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Анапское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12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rPr>
          <w:trHeight w:val="611"/>
        </w:trPr>
        <w:tc>
          <w:tcPr>
            <w:tcW w:w="15417" w:type="dxa"/>
            <w:gridSpan w:val="8"/>
            <w:vAlign w:val="center"/>
          </w:tcPr>
          <w:p w:rsidR="00C17586" w:rsidRPr="00943268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Восточный внутригородской район</w:t>
            </w: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Жуковского, 16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безалкогольных прохладительных напитков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rPr>
          <w:trHeight w:val="579"/>
        </w:trPr>
        <w:tc>
          <w:tcPr>
            <w:tcW w:w="15417" w:type="dxa"/>
            <w:gridSpan w:val="8"/>
            <w:vAlign w:val="center"/>
          </w:tcPr>
          <w:p w:rsidR="00C17586" w:rsidRPr="00943268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</w:tr>
      <w:tr w:rsidR="00C17586" w:rsidRPr="000E4E58" w:rsidTr="00D64C86">
        <w:trPr>
          <w:trHeight w:val="417"/>
        </w:trPr>
        <w:tc>
          <w:tcPr>
            <w:tcW w:w="15417" w:type="dxa"/>
            <w:gridSpan w:val="8"/>
            <w:vAlign w:val="center"/>
          </w:tcPr>
          <w:p w:rsidR="00C17586" w:rsidRPr="00943268" w:rsidRDefault="00C17586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Карамзина, 6</w:t>
            </w:r>
          </w:p>
        </w:tc>
        <w:tc>
          <w:tcPr>
            <w:tcW w:w="184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C17586" w:rsidRDefault="00C17586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6" w:rsidRPr="000E4E58" w:rsidTr="00D64C86">
        <w:tc>
          <w:tcPr>
            <w:tcW w:w="640" w:type="dxa"/>
          </w:tcPr>
          <w:p w:rsidR="00C17586" w:rsidRPr="002E65F1" w:rsidRDefault="00C17586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17586" w:rsidRDefault="00C17586" w:rsidP="0097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</w:t>
            </w:r>
          </w:p>
        </w:tc>
        <w:tc>
          <w:tcPr>
            <w:tcW w:w="1843" w:type="dxa"/>
          </w:tcPr>
          <w:p w:rsidR="00C17586" w:rsidRDefault="00C17586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C17586" w:rsidRDefault="00C17586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17586" w:rsidRDefault="00C17586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17586" w:rsidRDefault="00C17586" w:rsidP="0020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C17586" w:rsidRDefault="00C17586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C17586" w:rsidRPr="000E4E58" w:rsidRDefault="00C17586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Снайпера Рубахо, 12</w:t>
            </w:r>
          </w:p>
        </w:tc>
        <w:tc>
          <w:tcPr>
            <w:tcW w:w="1843" w:type="dxa"/>
          </w:tcPr>
          <w:p w:rsidR="00BB563A" w:rsidRDefault="00BB563A" w:rsidP="00B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B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B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BB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B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56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2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6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9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10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19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пр.Дзержинского,224 / ул. Южная, 3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205б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206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220/2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Мысхакское шоссе, 54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/ ул. Хворостянского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B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Хворостянского, 1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29</w:t>
            </w:r>
          </w:p>
        </w:tc>
        <w:tc>
          <w:tcPr>
            <w:tcW w:w="1843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20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57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71в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99-105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20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23</w:t>
            </w:r>
          </w:p>
        </w:tc>
        <w:tc>
          <w:tcPr>
            <w:tcW w:w="184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97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B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Золотаревского, 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3б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972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44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Мурата Ахеджака, 22-24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Пупко, 8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34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1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42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52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79"/>
        </w:trPr>
        <w:tc>
          <w:tcPr>
            <w:tcW w:w="15417" w:type="dxa"/>
            <w:gridSpan w:val="8"/>
            <w:vAlign w:val="center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41ж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37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Тобольская, 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E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Козлова, 63 / ул. Цемдолинская, 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1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168а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169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182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4</w:t>
            </w:r>
          </w:p>
        </w:tc>
        <w:tc>
          <w:tcPr>
            <w:tcW w:w="1843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20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2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Борисовка, ул. Чапаева / ул. Суворова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5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Восточный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7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Межевая, 4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Михаила Борисова, 3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Михаила Борисова, 15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/ ул. Шаумяна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110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овощей и фруктов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9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</w:tr>
      <w:tr w:rsidR="00BB563A" w:rsidRPr="000E4E58" w:rsidTr="00D64C86">
        <w:trPr>
          <w:trHeight w:val="40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(район памятника «Торпедный катер»)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/ ул. Толстого (район кафе «Бочка»)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(район круглого фонтана)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(район фонтана, дарящего воду)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им. Адмирала Серебрякова (район крейсера «Михаил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Кутузов»)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3 район подземного перехода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 (район магазинов)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Черняховского, бульвар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A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53 (парк им. Ленина)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6A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(парк им. Фрунзе)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63"/>
        </w:trPr>
        <w:tc>
          <w:tcPr>
            <w:tcW w:w="15417" w:type="dxa"/>
            <w:gridSpan w:val="8"/>
            <w:vAlign w:val="center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6A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(парк «Пионерская роща»)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сувенирной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6A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 («Малая Земля», район «Стеллы»)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37"/>
        </w:trPr>
        <w:tc>
          <w:tcPr>
            <w:tcW w:w="15417" w:type="dxa"/>
            <w:gridSpan w:val="8"/>
            <w:vAlign w:val="center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D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 ул. Промышленная (площадь)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69"/>
        </w:trPr>
        <w:tc>
          <w:tcPr>
            <w:tcW w:w="15417" w:type="dxa"/>
            <w:gridSpan w:val="8"/>
            <w:vAlign w:val="center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1">
              <w:rPr>
                <w:rFonts w:ascii="Times New Roman" w:hAnsi="Times New Roman" w:cs="Times New Roman"/>
                <w:sz w:val="28"/>
                <w:szCs w:val="28"/>
              </w:rPr>
              <w:t>Газеты и книгопечатная продукция</w:t>
            </w:r>
          </w:p>
        </w:tc>
      </w:tr>
      <w:tr w:rsidR="00BB563A" w:rsidRPr="000E4E58" w:rsidTr="00D64C86">
        <w:trPr>
          <w:trHeight w:val="407"/>
        </w:trPr>
        <w:tc>
          <w:tcPr>
            <w:tcW w:w="15417" w:type="dxa"/>
            <w:gridSpan w:val="8"/>
            <w:vAlign w:val="center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D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13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22-24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им. Адмирала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 (район магазина «Океан»)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газет и книгопечатной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(остановка общественного транспорта)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Сипягина / ул. Бирюзова (остановка общественного транспорта)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 1905г. / ул. Скобликова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18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19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31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газет и книгопечатной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37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38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82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45"/>
        </w:trPr>
        <w:tc>
          <w:tcPr>
            <w:tcW w:w="15417" w:type="dxa"/>
            <w:gridSpan w:val="8"/>
            <w:vAlign w:val="center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36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172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F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622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F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12</w:t>
            </w:r>
          </w:p>
        </w:tc>
        <w:tc>
          <w:tcPr>
            <w:tcW w:w="184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622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18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33</w:t>
            </w:r>
          </w:p>
        </w:tc>
        <w:tc>
          <w:tcPr>
            <w:tcW w:w="1843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71а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83"/>
        </w:trPr>
        <w:tc>
          <w:tcPr>
            <w:tcW w:w="15417" w:type="dxa"/>
            <w:gridSpan w:val="8"/>
            <w:vAlign w:val="center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111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85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164-168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21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10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Анапское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газет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47"/>
        </w:trPr>
        <w:tc>
          <w:tcPr>
            <w:tcW w:w="15417" w:type="dxa"/>
            <w:gridSpan w:val="8"/>
          </w:tcPr>
          <w:p w:rsidR="00BB563A" w:rsidRPr="002E65F1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F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Шаумяна (Мефодиевский рынок) 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Васенко, 8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Тихоступа, 5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3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Гайдук, ул. Ленина, 13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газет и книгопечатной продукции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79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Продукты питания в промышленной упаковке</w:t>
            </w:r>
          </w:p>
        </w:tc>
      </w:tr>
      <w:tr w:rsidR="00BB563A" w:rsidRPr="000E4E58" w:rsidTr="00D64C86">
        <w:trPr>
          <w:trHeight w:val="417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питания в промышленной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Кутузовская, 4 (остановка общественного транспорта)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E44AB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E44AB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40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A5310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A5310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/ ул. Рубина (троллейбусная остановка)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A5310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Сипягина / ул. Бирюзова 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питания в промышленной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A53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17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33 (остановка общественного транспорта)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23038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211/2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 w:rsidRPr="0023038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23</w:t>
            </w:r>
          </w:p>
        </w:tc>
        <w:tc>
          <w:tcPr>
            <w:tcW w:w="1843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5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9566CD">
            <w:pPr>
              <w:jc w:val="center"/>
            </w:pPr>
            <w:r w:rsidRPr="00230385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4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12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продуктов питания в промышленной упаковке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36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Восточный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Сакко и Ванцетти, 18а (остановочный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комплекс)</w:t>
            </w: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продуктов 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упаковке</w:t>
            </w:r>
          </w:p>
        </w:tc>
        <w:tc>
          <w:tcPr>
            <w:tcW w:w="1977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8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цветов</w:t>
            </w:r>
          </w:p>
        </w:tc>
      </w:tr>
      <w:tr w:rsidR="00BB563A" w:rsidRPr="000E4E58" w:rsidTr="00D64C86">
        <w:trPr>
          <w:trHeight w:val="409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13/15</w:t>
            </w:r>
          </w:p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E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22</w:t>
            </w:r>
          </w:p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Сипягина / ул. Бирюзова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1708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5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185</w:t>
            </w:r>
          </w:p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1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 /                       ул. Индустриальная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Тобольская, 5</w:t>
            </w:r>
          </w:p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E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15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E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108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6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</w:tc>
      </w:tr>
      <w:tr w:rsidR="00BB563A" w:rsidRPr="000E4E58" w:rsidTr="00D64C86">
        <w:trPr>
          <w:trHeight w:val="416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E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3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E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Советов, 40 (площадь КРК «Максимус») 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B6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район кафе «Бочка»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B6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Черняховского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B6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53 (парк им. Ленина)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B6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(парк им. Фрунзе)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79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B6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(парк «Пионерская роща»)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F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205б / ул. Героев Десантников («Старая крепость»)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20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B6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13 мкр-он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378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Раевская, ул. Красная (Парковая зона)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Натухаевская, ул. Фрунзе, район ДК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Гайдук, ул. Мира, район ДК Парковая зона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8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4D4D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п</w:t>
            </w: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рокат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инвентаря</w:t>
            </w:r>
          </w:p>
        </w:tc>
      </w:tr>
      <w:tr w:rsidR="00BB563A" w:rsidRPr="000E4E58" w:rsidTr="00D64C86">
        <w:trPr>
          <w:trHeight w:val="421"/>
        </w:trPr>
        <w:tc>
          <w:tcPr>
            <w:tcW w:w="15417" w:type="dxa"/>
            <w:gridSpan w:val="8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Адмирала Серебрякова (район магазина «Океан»)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проката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4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 (район Форумной Площади)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69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район Горпляжа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53 (парк им. Ленина)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(парк им. Фрунзе)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 / ул. Кутузовская 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7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 / пр. Дзержинского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74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4D4D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Экскурсионные услуги</w:t>
            </w:r>
          </w:p>
        </w:tc>
      </w:tr>
      <w:tr w:rsidR="00BB563A" w:rsidRPr="000E4E58" w:rsidTr="00D64C86">
        <w:trPr>
          <w:trHeight w:val="412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Бирюзова, 3 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8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8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/ ул. Рубина, Центральная аллея (район аллеи художников)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F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 / ул. Чайковского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40 (район остановки общественного транспорта)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Советов, 44 / ул. Новороссийской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53 (парк им. Ленина)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(парк им. Фрунзе)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Черняховского, бульвар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24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Алексино, пер. Морской , 1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(парк «Пионерская роща»)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 (район ТЦ «Южный»)</w:t>
            </w:r>
          </w:p>
        </w:tc>
        <w:tc>
          <w:tcPr>
            <w:tcW w:w="184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BB563A" w:rsidRDefault="00BB563A" w:rsidP="00622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977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установка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59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Хамса</w:t>
            </w:r>
          </w:p>
        </w:tc>
      </w:tr>
      <w:tr w:rsidR="00BB563A" w:rsidRPr="000E4E58" w:rsidTr="00D64C86">
        <w:trPr>
          <w:trHeight w:val="411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D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Глухова / ул. Карамзина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3 (район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«Октябрьский»)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октября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Бирюзова, 3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Сипягина / ул. Бирюзова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Default="00BB563A" w:rsidP="00AD35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11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76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остановочный комплекс «Кутузовский»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32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29а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4-6 (ярмарка)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1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15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210 / ул. Южная, 10 (район магазина «Убин»)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 / ул. Героев Десантников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 (район мини-рынка «Птичка»)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18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220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71 (район магазина «Магнит»)</w:t>
            </w:r>
          </w:p>
        </w:tc>
        <w:tc>
          <w:tcPr>
            <w:tcW w:w="184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28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/ ул. Хворостянского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6</w:t>
            </w:r>
          </w:p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108</w:t>
            </w:r>
          </w:p>
        </w:tc>
        <w:tc>
          <w:tcPr>
            <w:tcW w:w="1843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B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99</w:t>
            </w:r>
          </w:p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Мысхакское шоссе, 54</w:t>
            </w:r>
          </w:p>
        </w:tc>
        <w:tc>
          <w:tcPr>
            <w:tcW w:w="1843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AB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AB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23</w:t>
            </w:r>
          </w:p>
        </w:tc>
        <w:tc>
          <w:tcPr>
            <w:tcW w:w="184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622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62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5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12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15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29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41ж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62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пер.Краснознаменный,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Камская, 28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Цемдолинская, 5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Тобольская, 5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165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1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Видова, 169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Борисовка, ул. Чапаева / ул. Суворова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7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Восточный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Васенко, 25-27 (ярмарка)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октября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110 (район магазина «Магнит»)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7 (район магазина «Магнит»)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Pr="00EB14CD" w:rsidRDefault="00BB563A" w:rsidP="00C12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Михаила Борисова, 3 (район магазина «Магнит»)</w:t>
            </w:r>
          </w:p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Шаумяна, 22 (район рынка)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Сухумийское шоссе, 116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15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Раевская, ул. Котова / ул. Красная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1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Раевская, ул. Нижняя / ул. Суворова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октября по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1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Натухаевская, ул. Фрунзе (район рынка)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1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Верхнебаканский, ул. Мурзиди, 6 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Гайдук, Новороссийское шоссе (район дома № 9)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Гайдук, ул. Ленина, 13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BB563A" w:rsidRPr="00BF3178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октября по 15 марта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хамсы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586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268">
              <w:rPr>
                <w:rFonts w:ascii="Times New Roman" w:hAnsi="Times New Roman" w:cs="Times New Roman"/>
                <w:sz w:val="28"/>
                <w:szCs w:val="28"/>
              </w:rPr>
              <w:t>Вендинговые аппараты по реализации питьевой воды</w:t>
            </w:r>
          </w:p>
        </w:tc>
      </w:tr>
      <w:tr w:rsidR="00BB563A" w:rsidRPr="000E4E58" w:rsidTr="00D64C86">
        <w:trPr>
          <w:trHeight w:val="410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Челюскинцев, 47-49</w:t>
            </w:r>
          </w:p>
        </w:tc>
        <w:tc>
          <w:tcPr>
            <w:tcW w:w="184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03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03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Суворовская, 19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50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Леднева, 9</w:t>
            </w:r>
          </w:p>
        </w:tc>
        <w:tc>
          <w:tcPr>
            <w:tcW w:w="1843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95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95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17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Золотаревского, район дома № 2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57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91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99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15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55а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14а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22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17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8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39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Хворостянского, 13б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187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0F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210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230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223а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60а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rPr>
          <w:trHeight w:val="463"/>
        </w:trPr>
        <w:tc>
          <w:tcPr>
            <w:tcW w:w="15417" w:type="dxa"/>
            <w:gridSpan w:val="8"/>
            <w:vAlign w:val="center"/>
          </w:tcPr>
          <w:p w:rsidR="00BB563A" w:rsidRPr="00943268" w:rsidRDefault="00BB563A" w:rsidP="009432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8"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Мысхако, ул. Новороссийская, 20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вендинговый аппарат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45726A">
        <w:tc>
          <w:tcPr>
            <w:tcW w:w="15417" w:type="dxa"/>
            <w:gridSpan w:val="8"/>
          </w:tcPr>
          <w:p w:rsidR="00BB563A" w:rsidRDefault="00BB563A" w:rsidP="004D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лотерейные билеты</w:t>
            </w:r>
          </w:p>
          <w:p w:rsidR="00BB563A" w:rsidRPr="000E4E58" w:rsidRDefault="00BB563A" w:rsidP="004D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45726A">
        <w:tc>
          <w:tcPr>
            <w:tcW w:w="15417" w:type="dxa"/>
            <w:gridSpan w:val="8"/>
          </w:tcPr>
          <w:p w:rsidR="00BB563A" w:rsidRPr="000E4E58" w:rsidRDefault="00BB563A" w:rsidP="00E7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Чайковского</w:t>
            </w:r>
          </w:p>
        </w:tc>
        <w:tc>
          <w:tcPr>
            <w:tcW w:w="184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F2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лотерейных билетов</w:t>
            </w:r>
          </w:p>
        </w:tc>
        <w:tc>
          <w:tcPr>
            <w:tcW w:w="1977" w:type="dxa"/>
          </w:tcPr>
          <w:p w:rsidR="00BB563A" w:rsidRDefault="00BB563A" w:rsidP="00F2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C12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Советов, остановочный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«Кутузовский»</w:t>
            </w:r>
          </w:p>
        </w:tc>
        <w:tc>
          <w:tcPr>
            <w:tcW w:w="1843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1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лотерейных билетов</w:t>
            </w:r>
          </w:p>
        </w:tc>
        <w:tc>
          <w:tcPr>
            <w:tcW w:w="1977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5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22</w:t>
            </w:r>
          </w:p>
        </w:tc>
        <w:tc>
          <w:tcPr>
            <w:tcW w:w="1843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лотерейных билетов</w:t>
            </w:r>
          </w:p>
        </w:tc>
        <w:tc>
          <w:tcPr>
            <w:tcW w:w="1977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45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23</w:t>
            </w:r>
          </w:p>
        </w:tc>
        <w:tc>
          <w:tcPr>
            <w:tcW w:w="1843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лотерейных билетов</w:t>
            </w:r>
          </w:p>
        </w:tc>
        <w:tc>
          <w:tcPr>
            <w:tcW w:w="1977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45726A">
        <w:tc>
          <w:tcPr>
            <w:tcW w:w="15417" w:type="dxa"/>
            <w:gridSpan w:val="8"/>
          </w:tcPr>
          <w:p w:rsidR="00BB563A" w:rsidRPr="000E4E58" w:rsidRDefault="00BB563A" w:rsidP="00E7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22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220</w:t>
            </w:r>
          </w:p>
        </w:tc>
        <w:tc>
          <w:tcPr>
            <w:tcW w:w="1843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4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лотерейных билетов</w:t>
            </w:r>
          </w:p>
        </w:tc>
        <w:tc>
          <w:tcPr>
            <w:tcW w:w="1977" w:type="dxa"/>
          </w:tcPr>
          <w:p w:rsidR="00BB563A" w:rsidRDefault="00BB563A" w:rsidP="0045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5D6199">
        <w:tc>
          <w:tcPr>
            <w:tcW w:w="15417" w:type="dxa"/>
            <w:gridSpan w:val="8"/>
          </w:tcPr>
          <w:p w:rsidR="00BB563A" w:rsidRPr="000E4E58" w:rsidRDefault="00BB563A" w:rsidP="0018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BB563A" w:rsidRPr="000E4E58" w:rsidTr="005D6199">
        <w:tc>
          <w:tcPr>
            <w:tcW w:w="15417" w:type="dxa"/>
            <w:gridSpan w:val="8"/>
          </w:tcPr>
          <w:p w:rsidR="00BB563A" w:rsidRDefault="00BB563A" w:rsidP="00B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3A" w:rsidRDefault="00BB563A" w:rsidP="00B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Торгово-остановочные комплексы</w:t>
            </w:r>
          </w:p>
          <w:p w:rsidR="00BB563A" w:rsidRPr="000E4E58" w:rsidRDefault="00BB563A" w:rsidP="00B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5D6199">
        <w:tc>
          <w:tcPr>
            <w:tcW w:w="15417" w:type="dxa"/>
            <w:gridSpan w:val="8"/>
          </w:tcPr>
          <w:p w:rsidR="00BB563A" w:rsidRPr="000E4E58" w:rsidRDefault="00BB563A" w:rsidP="00B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232DE5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ул.Советов</w:t>
            </w:r>
            <w:r w:rsidR="00BB563A">
              <w:rPr>
                <w:rFonts w:ascii="Times New Roman" w:hAnsi="Times New Roman" w:cs="Times New Roman"/>
                <w:sz w:val="24"/>
                <w:szCs w:val="24"/>
              </w:rPr>
              <w:t>/                       ул. Кутузовская</w:t>
            </w:r>
          </w:p>
        </w:tc>
        <w:tc>
          <w:tcPr>
            <w:tcW w:w="1843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3A" w:rsidRPr="000E4E58" w:rsidTr="00D64C86">
        <w:tc>
          <w:tcPr>
            <w:tcW w:w="640" w:type="dxa"/>
          </w:tcPr>
          <w:p w:rsidR="00BB563A" w:rsidRPr="002E65F1" w:rsidRDefault="00BB563A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BB563A" w:rsidRDefault="00BB563A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22</w:t>
            </w:r>
          </w:p>
        </w:tc>
        <w:tc>
          <w:tcPr>
            <w:tcW w:w="1843" w:type="dxa"/>
          </w:tcPr>
          <w:p w:rsidR="00BB563A" w:rsidRDefault="00BB563A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BB563A" w:rsidRDefault="00BB563A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BB563A" w:rsidRDefault="00BB563A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BB563A" w:rsidRPr="000E4E58" w:rsidRDefault="00BB563A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23</w:t>
            </w:r>
          </w:p>
        </w:tc>
        <w:tc>
          <w:tcPr>
            <w:tcW w:w="184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остановочный комплекс</w:t>
            </w:r>
          </w:p>
        </w:tc>
        <w:tc>
          <w:tcPr>
            <w:tcW w:w="1977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39</w:t>
            </w:r>
          </w:p>
        </w:tc>
        <w:tc>
          <w:tcPr>
            <w:tcW w:w="184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40</w:t>
            </w:r>
          </w:p>
        </w:tc>
        <w:tc>
          <w:tcPr>
            <w:tcW w:w="1843" w:type="dxa"/>
          </w:tcPr>
          <w:p w:rsidR="00F56BC4" w:rsidRDefault="00F56BC4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A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</w:t>
            </w:r>
          </w:p>
        </w:tc>
        <w:tc>
          <w:tcPr>
            <w:tcW w:w="1843" w:type="dxa"/>
          </w:tcPr>
          <w:p w:rsidR="00F56BC4" w:rsidRDefault="00F56BC4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AD1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</w:t>
            </w:r>
          </w:p>
        </w:tc>
        <w:tc>
          <w:tcPr>
            <w:tcW w:w="1843" w:type="dxa"/>
          </w:tcPr>
          <w:p w:rsidR="00F56BC4" w:rsidRDefault="00F56BC4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11</w:t>
            </w:r>
          </w:p>
        </w:tc>
        <w:tc>
          <w:tcPr>
            <w:tcW w:w="1843" w:type="dxa"/>
          </w:tcPr>
          <w:p w:rsidR="00F56BC4" w:rsidRDefault="00F56BC4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18</w:t>
            </w:r>
          </w:p>
        </w:tc>
        <w:tc>
          <w:tcPr>
            <w:tcW w:w="1843" w:type="dxa"/>
          </w:tcPr>
          <w:p w:rsidR="00F56BC4" w:rsidRDefault="00F56BC4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23</w:t>
            </w:r>
          </w:p>
        </w:tc>
        <w:tc>
          <w:tcPr>
            <w:tcW w:w="184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42-44</w:t>
            </w:r>
          </w:p>
        </w:tc>
        <w:tc>
          <w:tcPr>
            <w:tcW w:w="184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остановочный комплекс</w:t>
            </w:r>
          </w:p>
        </w:tc>
        <w:tc>
          <w:tcPr>
            <w:tcW w:w="1977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Сипягина /                        ул. Бирюзова</w:t>
            </w:r>
          </w:p>
        </w:tc>
        <w:tc>
          <w:tcPr>
            <w:tcW w:w="1843" w:type="dxa"/>
          </w:tcPr>
          <w:p w:rsidR="00F56BC4" w:rsidRDefault="00F56BC4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34</w:t>
            </w:r>
          </w:p>
        </w:tc>
        <w:tc>
          <w:tcPr>
            <w:tcW w:w="184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82</w:t>
            </w:r>
          </w:p>
        </w:tc>
        <w:tc>
          <w:tcPr>
            <w:tcW w:w="1843" w:type="dxa"/>
          </w:tcPr>
          <w:p w:rsidR="00F56BC4" w:rsidRDefault="00F56BC4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парк им. Ленина 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(Баня)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Революции, 1905 г., 25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2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9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Мысхакское шоссе, 51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Лейтенанта Шмидта, район дома № 18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Кутузовская, 6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Pr="000E4E58" w:rsidRDefault="00C46FFD" w:rsidP="00A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 (район ТЦ «Южный»)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190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197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211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220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232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44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D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Волгоградская, 54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ул.Героев Десантников, 1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ул.Героев Десантников, 2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ул.Героев Десантников, 23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ул.Героев Десантников, 39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ул.Героев Десантников, 81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/ </w:t>
            </w:r>
          </w:p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ул.Героев Десантников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D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48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56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59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75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93-а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93 (НГМА)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97 («Дворец творчества»)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97 (напротив «Дворца творчества»)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Мысхакское шоссе, 54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10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23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напротив дома № 23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12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Хворостянского / ул. Пионерская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104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конечная остановка троллейбуса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0A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Куникова, напротив «Пивзавода»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Малоземельская,5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0A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14-а (Ж/к «Лазурный»)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Pr="000E4E58" w:rsidRDefault="00C46FFD" w:rsidP="00AD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15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16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D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39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торгово-остановочный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D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41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D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47-49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53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54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D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60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76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79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87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торгово-остановочный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108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42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со стороны АЗС «Уфимнефть», остановка «Лента»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26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57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116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Цемдолина, ул. Ленина, 141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Видова, 156/1  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450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ул. Видова, 169-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Видова, 164 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Видова, 167 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Тобольская, 5-7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66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«Лесной порт»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Pr="000E4E58" w:rsidRDefault="00C46FFD" w:rsidP="00A4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внутригородской район</w:t>
            </w: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8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12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8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32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8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112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8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120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Мефодиевская, 141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 /</w:t>
            </w:r>
          </w:p>
          <w:p w:rsidR="00C46FFD" w:rsidRDefault="00C46FFD" w:rsidP="008B5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Мефодиевская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Сакко и Ванцетти, 18-а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Васенко (Больница РЖД) 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Васенко, 17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Элеваторная, 15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Элеваторная, 22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4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напротив дома № 4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«Морпорт»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Судостальская, 5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Судостальская, район дома № 16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7-а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21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33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34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ц/з «Пролетарий» (четная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ц/з «Пролетарий» (нечетная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«НоворЭС» (четная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«НоворЭС» (нечетная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98-а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106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кинотеатр «Южный» (четная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кинотеатр «Южный» (нечетная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«Волочаевская»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127 «Шесхарис» (четная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127 «Шесхарис» (нечетная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Default="00C46FFD" w:rsidP="00D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кафе и площадки</w:t>
            </w:r>
          </w:p>
          <w:p w:rsidR="00C46FFD" w:rsidRPr="000E4E58" w:rsidRDefault="00C46FFD" w:rsidP="00D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Pr="000E4E58" w:rsidRDefault="00C46FFD" w:rsidP="00D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внутригородской район</w:t>
            </w: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Куникова / </w:t>
            </w:r>
          </w:p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Леднева, 5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66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28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39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Черняховского, 3а-5а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район техникума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25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45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47-а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57-а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парк им. Фрунзе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C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2-б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1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Толстого, 2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1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26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42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55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50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20 / </w:t>
            </w:r>
          </w:p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Черняховского, 10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Pr="000E4E58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внутригородской район</w:t>
            </w: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C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33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56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22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 5-а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4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Pr="000E4E58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внутригородской район</w:t>
            </w: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4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C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Анапское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Анапское шоссе, 27-а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229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5D6199">
        <w:tc>
          <w:tcPr>
            <w:tcW w:w="15417" w:type="dxa"/>
            <w:gridSpan w:val="8"/>
          </w:tcPr>
          <w:p w:rsidR="00C46FFD" w:rsidRPr="000E4E58" w:rsidRDefault="00C46FFD" w:rsidP="005D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Мысхако, ул. Шоссейная, 1-а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Урочище Широкая Балка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Владимировка, ул. Кирова, 28-а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Натухаевская, </w:t>
            </w:r>
          </w:p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68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Раевская,</w:t>
            </w:r>
          </w:p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69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</w:t>
            </w:r>
          </w:p>
          <w:p w:rsidR="00C46FFD" w:rsidRDefault="00C46FFD" w:rsidP="00A4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18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</w:t>
            </w:r>
          </w:p>
          <w:p w:rsidR="00C46FFD" w:rsidRDefault="00C46FFD" w:rsidP="0021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20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</w:t>
            </w:r>
          </w:p>
          <w:p w:rsidR="00C46FFD" w:rsidRDefault="00C46FFD" w:rsidP="0021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14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Абрау-Дюрсо,</w:t>
            </w:r>
          </w:p>
          <w:p w:rsidR="00C46FFD" w:rsidRDefault="00C46FFD" w:rsidP="0021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Промышленная, 12</w:t>
            </w:r>
          </w:p>
        </w:tc>
        <w:tc>
          <w:tcPr>
            <w:tcW w:w="184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</w:p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C46FFD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площадка</w:t>
            </w:r>
          </w:p>
        </w:tc>
        <w:tc>
          <w:tcPr>
            <w:tcW w:w="1977" w:type="dxa"/>
          </w:tcPr>
          <w:p w:rsidR="00C46FFD" w:rsidRDefault="00C46FFD" w:rsidP="00D7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558" w:type="dxa"/>
          </w:tcPr>
          <w:p w:rsidR="00C46FFD" w:rsidRPr="000E4E58" w:rsidRDefault="00C46FFD" w:rsidP="00D7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1" w:rsidRDefault="00455971" w:rsidP="00455971">
      <w:pPr>
        <w:rPr>
          <w:rFonts w:ascii="Times New Roman" w:hAnsi="Times New Roman" w:cs="Times New Roman"/>
          <w:sz w:val="28"/>
          <w:szCs w:val="28"/>
        </w:rPr>
      </w:pPr>
    </w:p>
    <w:sectPr w:rsidR="00455971" w:rsidSect="00EB1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CE" w:rsidRDefault="000024CE" w:rsidP="009566CD">
      <w:r>
        <w:separator/>
      </w:r>
    </w:p>
  </w:endnote>
  <w:endnote w:type="continuationSeparator" w:id="0">
    <w:p w:rsidR="000024CE" w:rsidRDefault="000024CE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CE" w:rsidRDefault="000024CE" w:rsidP="009566CD">
      <w:r>
        <w:separator/>
      </w:r>
    </w:p>
  </w:footnote>
  <w:footnote w:type="continuationSeparator" w:id="0">
    <w:p w:rsidR="000024CE" w:rsidRDefault="000024CE" w:rsidP="0095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4CE"/>
    <w:rsid w:val="000105AD"/>
    <w:rsid w:val="000178EB"/>
    <w:rsid w:val="00031694"/>
    <w:rsid w:val="00040093"/>
    <w:rsid w:val="00047228"/>
    <w:rsid w:val="00066695"/>
    <w:rsid w:val="0008021A"/>
    <w:rsid w:val="000820C2"/>
    <w:rsid w:val="00086CCF"/>
    <w:rsid w:val="000A26DD"/>
    <w:rsid w:val="000A2F14"/>
    <w:rsid w:val="000B1B45"/>
    <w:rsid w:val="000B4CFF"/>
    <w:rsid w:val="000B5237"/>
    <w:rsid w:val="000D00C6"/>
    <w:rsid w:val="000D3715"/>
    <w:rsid w:val="000E082D"/>
    <w:rsid w:val="000E4486"/>
    <w:rsid w:val="000E4E58"/>
    <w:rsid w:val="000E7055"/>
    <w:rsid w:val="000F57BE"/>
    <w:rsid w:val="001058FC"/>
    <w:rsid w:val="00125F77"/>
    <w:rsid w:val="001260E2"/>
    <w:rsid w:val="001363E1"/>
    <w:rsid w:val="00137CDD"/>
    <w:rsid w:val="00145619"/>
    <w:rsid w:val="00155182"/>
    <w:rsid w:val="00170897"/>
    <w:rsid w:val="001761FE"/>
    <w:rsid w:val="0018351C"/>
    <w:rsid w:val="001839C8"/>
    <w:rsid w:val="001947EE"/>
    <w:rsid w:val="001B35E9"/>
    <w:rsid w:val="001B37A0"/>
    <w:rsid w:val="001C54FB"/>
    <w:rsid w:val="001D561E"/>
    <w:rsid w:val="001E224B"/>
    <w:rsid w:val="001E2521"/>
    <w:rsid w:val="0020283D"/>
    <w:rsid w:val="00204186"/>
    <w:rsid w:val="00206CC2"/>
    <w:rsid w:val="002110AB"/>
    <w:rsid w:val="00212368"/>
    <w:rsid w:val="00212788"/>
    <w:rsid w:val="002149DD"/>
    <w:rsid w:val="00214F0E"/>
    <w:rsid w:val="00221C6A"/>
    <w:rsid w:val="0022440B"/>
    <w:rsid w:val="00232DE5"/>
    <w:rsid w:val="00235B63"/>
    <w:rsid w:val="0023731B"/>
    <w:rsid w:val="00240305"/>
    <w:rsid w:val="002455F2"/>
    <w:rsid w:val="0026791E"/>
    <w:rsid w:val="00271FCF"/>
    <w:rsid w:val="00282E78"/>
    <w:rsid w:val="0029460C"/>
    <w:rsid w:val="0029665F"/>
    <w:rsid w:val="002A1A61"/>
    <w:rsid w:val="002C26E4"/>
    <w:rsid w:val="002D4AB8"/>
    <w:rsid w:val="002E1D61"/>
    <w:rsid w:val="002E65F1"/>
    <w:rsid w:val="002F2C4E"/>
    <w:rsid w:val="002F3706"/>
    <w:rsid w:val="002F7B72"/>
    <w:rsid w:val="00300879"/>
    <w:rsid w:val="00316717"/>
    <w:rsid w:val="00317F6C"/>
    <w:rsid w:val="00326106"/>
    <w:rsid w:val="0033486B"/>
    <w:rsid w:val="00350F8F"/>
    <w:rsid w:val="00354AA7"/>
    <w:rsid w:val="00357FBD"/>
    <w:rsid w:val="00365066"/>
    <w:rsid w:val="003661C3"/>
    <w:rsid w:val="003723F7"/>
    <w:rsid w:val="00376719"/>
    <w:rsid w:val="00376F25"/>
    <w:rsid w:val="00377784"/>
    <w:rsid w:val="00393262"/>
    <w:rsid w:val="003A361A"/>
    <w:rsid w:val="003B4D79"/>
    <w:rsid w:val="003C4D2E"/>
    <w:rsid w:val="003D14C0"/>
    <w:rsid w:val="003D60E5"/>
    <w:rsid w:val="003E0F2D"/>
    <w:rsid w:val="003E60B8"/>
    <w:rsid w:val="003E70CD"/>
    <w:rsid w:val="003F32B1"/>
    <w:rsid w:val="00405223"/>
    <w:rsid w:val="00412BC3"/>
    <w:rsid w:val="00420F0F"/>
    <w:rsid w:val="00425FC8"/>
    <w:rsid w:val="00426665"/>
    <w:rsid w:val="004266D8"/>
    <w:rsid w:val="00426D34"/>
    <w:rsid w:val="00431569"/>
    <w:rsid w:val="00435D89"/>
    <w:rsid w:val="00436801"/>
    <w:rsid w:val="00440919"/>
    <w:rsid w:val="0045031F"/>
    <w:rsid w:val="004553D1"/>
    <w:rsid w:val="00455971"/>
    <w:rsid w:val="004569A8"/>
    <w:rsid w:val="0045726A"/>
    <w:rsid w:val="0046762B"/>
    <w:rsid w:val="00475159"/>
    <w:rsid w:val="004758DD"/>
    <w:rsid w:val="00481DC9"/>
    <w:rsid w:val="0048514E"/>
    <w:rsid w:val="00485BA6"/>
    <w:rsid w:val="004A1A3A"/>
    <w:rsid w:val="004C1517"/>
    <w:rsid w:val="004D21B4"/>
    <w:rsid w:val="004D25F2"/>
    <w:rsid w:val="004D3EB2"/>
    <w:rsid w:val="004D4D77"/>
    <w:rsid w:val="004E5678"/>
    <w:rsid w:val="004F0C7B"/>
    <w:rsid w:val="004F437F"/>
    <w:rsid w:val="004F7CC7"/>
    <w:rsid w:val="005263FD"/>
    <w:rsid w:val="00545820"/>
    <w:rsid w:val="0055186B"/>
    <w:rsid w:val="00552B84"/>
    <w:rsid w:val="00554596"/>
    <w:rsid w:val="0056155A"/>
    <w:rsid w:val="00565260"/>
    <w:rsid w:val="00577348"/>
    <w:rsid w:val="00580789"/>
    <w:rsid w:val="00581958"/>
    <w:rsid w:val="00587A99"/>
    <w:rsid w:val="00590AFB"/>
    <w:rsid w:val="005A2322"/>
    <w:rsid w:val="005A4B6A"/>
    <w:rsid w:val="005A515A"/>
    <w:rsid w:val="005A54C9"/>
    <w:rsid w:val="005A5C49"/>
    <w:rsid w:val="005B2C30"/>
    <w:rsid w:val="005D0900"/>
    <w:rsid w:val="005D6199"/>
    <w:rsid w:val="005D747D"/>
    <w:rsid w:val="005E086A"/>
    <w:rsid w:val="005E17EA"/>
    <w:rsid w:val="005E2088"/>
    <w:rsid w:val="005E6577"/>
    <w:rsid w:val="005F5B85"/>
    <w:rsid w:val="005F772C"/>
    <w:rsid w:val="00606B4F"/>
    <w:rsid w:val="0061634D"/>
    <w:rsid w:val="00622BB9"/>
    <w:rsid w:val="00622E28"/>
    <w:rsid w:val="00634089"/>
    <w:rsid w:val="00637E17"/>
    <w:rsid w:val="00644A4A"/>
    <w:rsid w:val="00646B0E"/>
    <w:rsid w:val="00650D07"/>
    <w:rsid w:val="006527FB"/>
    <w:rsid w:val="00664282"/>
    <w:rsid w:val="0066471E"/>
    <w:rsid w:val="0069411A"/>
    <w:rsid w:val="006A2656"/>
    <w:rsid w:val="006B0718"/>
    <w:rsid w:val="006B4A60"/>
    <w:rsid w:val="006D1502"/>
    <w:rsid w:val="006D3054"/>
    <w:rsid w:val="006D6ACE"/>
    <w:rsid w:val="006E6B92"/>
    <w:rsid w:val="006E7C67"/>
    <w:rsid w:val="006F1F0A"/>
    <w:rsid w:val="00710C61"/>
    <w:rsid w:val="0071372D"/>
    <w:rsid w:val="007339FA"/>
    <w:rsid w:val="0074655F"/>
    <w:rsid w:val="00765AA9"/>
    <w:rsid w:val="00787AEC"/>
    <w:rsid w:val="007B49F1"/>
    <w:rsid w:val="007C1596"/>
    <w:rsid w:val="007C3685"/>
    <w:rsid w:val="007D0377"/>
    <w:rsid w:val="007F6F59"/>
    <w:rsid w:val="0082009F"/>
    <w:rsid w:val="00830259"/>
    <w:rsid w:val="008424AC"/>
    <w:rsid w:val="00844103"/>
    <w:rsid w:val="008522D9"/>
    <w:rsid w:val="008556C6"/>
    <w:rsid w:val="008630A3"/>
    <w:rsid w:val="00871620"/>
    <w:rsid w:val="00884420"/>
    <w:rsid w:val="0088481A"/>
    <w:rsid w:val="0089071D"/>
    <w:rsid w:val="008952DE"/>
    <w:rsid w:val="008A3D80"/>
    <w:rsid w:val="008A5C95"/>
    <w:rsid w:val="008B5040"/>
    <w:rsid w:val="008D205D"/>
    <w:rsid w:val="008D758B"/>
    <w:rsid w:val="008E00AF"/>
    <w:rsid w:val="008E5DD1"/>
    <w:rsid w:val="008F595B"/>
    <w:rsid w:val="00911CDD"/>
    <w:rsid w:val="00911F17"/>
    <w:rsid w:val="00943268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92618"/>
    <w:rsid w:val="00997CD4"/>
    <w:rsid w:val="009A1C80"/>
    <w:rsid w:val="009C3E7D"/>
    <w:rsid w:val="009F5862"/>
    <w:rsid w:val="00A17CFD"/>
    <w:rsid w:val="00A24D97"/>
    <w:rsid w:val="00A256AE"/>
    <w:rsid w:val="00A33619"/>
    <w:rsid w:val="00A37669"/>
    <w:rsid w:val="00A43218"/>
    <w:rsid w:val="00A4474E"/>
    <w:rsid w:val="00A45A3D"/>
    <w:rsid w:val="00A47637"/>
    <w:rsid w:val="00A5043C"/>
    <w:rsid w:val="00A562D6"/>
    <w:rsid w:val="00A57804"/>
    <w:rsid w:val="00A64CC0"/>
    <w:rsid w:val="00A71221"/>
    <w:rsid w:val="00A73908"/>
    <w:rsid w:val="00A82749"/>
    <w:rsid w:val="00A8691E"/>
    <w:rsid w:val="00AA6F29"/>
    <w:rsid w:val="00AB1AD5"/>
    <w:rsid w:val="00AC6D85"/>
    <w:rsid w:val="00AD1427"/>
    <w:rsid w:val="00AD35B4"/>
    <w:rsid w:val="00AE1BD8"/>
    <w:rsid w:val="00B0301C"/>
    <w:rsid w:val="00B2071C"/>
    <w:rsid w:val="00B22F22"/>
    <w:rsid w:val="00B40020"/>
    <w:rsid w:val="00B40E61"/>
    <w:rsid w:val="00B432C3"/>
    <w:rsid w:val="00B554CA"/>
    <w:rsid w:val="00B65769"/>
    <w:rsid w:val="00B756A9"/>
    <w:rsid w:val="00B818AC"/>
    <w:rsid w:val="00BB563A"/>
    <w:rsid w:val="00BB5F93"/>
    <w:rsid w:val="00BD71C5"/>
    <w:rsid w:val="00BD790C"/>
    <w:rsid w:val="00BE1148"/>
    <w:rsid w:val="00BE61ED"/>
    <w:rsid w:val="00BE6799"/>
    <w:rsid w:val="00C125FE"/>
    <w:rsid w:val="00C17586"/>
    <w:rsid w:val="00C374C6"/>
    <w:rsid w:val="00C46FFD"/>
    <w:rsid w:val="00C91978"/>
    <w:rsid w:val="00C94DD8"/>
    <w:rsid w:val="00CB2407"/>
    <w:rsid w:val="00CC1E2B"/>
    <w:rsid w:val="00CD4A42"/>
    <w:rsid w:val="00CE0107"/>
    <w:rsid w:val="00CF7B6A"/>
    <w:rsid w:val="00D030EF"/>
    <w:rsid w:val="00D10B5B"/>
    <w:rsid w:val="00D23D4A"/>
    <w:rsid w:val="00D25394"/>
    <w:rsid w:val="00D27B31"/>
    <w:rsid w:val="00D34E79"/>
    <w:rsid w:val="00D40CD3"/>
    <w:rsid w:val="00D45C04"/>
    <w:rsid w:val="00D52F1B"/>
    <w:rsid w:val="00D60B24"/>
    <w:rsid w:val="00D64C86"/>
    <w:rsid w:val="00D71952"/>
    <w:rsid w:val="00D94FBE"/>
    <w:rsid w:val="00DB5EB5"/>
    <w:rsid w:val="00DC5D7A"/>
    <w:rsid w:val="00DC7BDF"/>
    <w:rsid w:val="00DD3E4D"/>
    <w:rsid w:val="00DE1BD9"/>
    <w:rsid w:val="00DE1E76"/>
    <w:rsid w:val="00DE666A"/>
    <w:rsid w:val="00E076C0"/>
    <w:rsid w:val="00E11B45"/>
    <w:rsid w:val="00E14039"/>
    <w:rsid w:val="00E2031F"/>
    <w:rsid w:val="00E22923"/>
    <w:rsid w:val="00E25814"/>
    <w:rsid w:val="00E27128"/>
    <w:rsid w:val="00E52E01"/>
    <w:rsid w:val="00E73088"/>
    <w:rsid w:val="00E74549"/>
    <w:rsid w:val="00E765E3"/>
    <w:rsid w:val="00E9179F"/>
    <w:rsid w:val="00EA034D"/>
    <w:rsid w:val="00EB14CD"/>
    <w:rsid w:val="00EB3803"/>
    <w:rsid w:val="00EB4D1E"/>
    <w:rsid w:val="00ED198D"/>
    <w:rsid w:val="00ED7B87"/>
    <w:rsid w:val="00F01E34"/>
    <w:rsid w:val="00F169A5"/>
    <w:rsid w:val="00F16AC2"/>
    <w:rsid w:val="00F17885"/>
    <w:rsid w:val="00F25C54"/>
    <w:rsid w:val="00F36F45"/>
    <w:rsid w:val="00F4646F"/>
    <w:rsid w:val="00F56BC4"/>
    <w:rsid w:val="00F62C3B"/>
    <w:rsid w:val="00F66778"/>
    <w:rsid w:val="00F73888"/>
    <w:rsid w:val="00F8100B"/>
    <w:rsid w:val="00F82932"/>
    <w:rsid w:val="00F934D5"/>
    <w:rsid w:val="00F9531C"/>
    <w:rsid w:val="00FC4808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7771-4D6B-457B-9E0C-FE04C12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2017-02-10T09:04:00Z</cp:lastPrinted>
  <dcterms:created xsi:type="dcterms:W3CDTF">2017-03-01T05:19:00Z</dcterms:created>
  <dcterms:modified xsi:type="dcterms:W3CDTF">2017-03-01T05:19:00Z</dcterms:modified>
</cp:coreProperties>
</file>